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640" w:rsidRPr="00444E7B" w:rsidRDefault="00B37FE8" w:rsidP="002A430E">
      <w:pPr>
        <w:pStyle w:val="20"/>
        <w:shd w:val="clear" w:color="auto" w:fill="auto"/>
        <w:spacing w:after="0" w:line="240" w:lineRule="auto"/>
        <w:ind w:right="65" w:firstLine="0"/>
        <w:jc w:val="left"/>
        <w:rPr>
          <w:color w:val="000000"/>
          <w:sz w:val="28"/>
          <w:szCs w:val="28"/>
          <w:lang w:eastAsia="ru-RU" w:bidi="ru-RU"/>
        </w:rPr>
      </w:pPr>
      <w:r>
        <w:rPr>
          <w:noProof/>
        </w:rPr>
        <w:drawing>
          <wp:inline distT="0" distB="0" distL="0" distR="0">
            <wp:extent cx="6642100" cy="91408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8" w:rsidRDefault="00B37FE8" w:rsidP="00444E7B">
      <w:pPr>
        <w:pStyle w:val="20"/>
        <w:shd w:val="clear" w:color="auto" w:fill="auto"/>
        <w:spacing w:after="0" w:line="240" w:lineRule="auto"/>
        <w:ind w:left="567" w:right="-1" w:firstLine="0"/>
        <w:rPr>
          <w:color w:val="000000"/>
          <w:sz w:val="28"/>
          <w:szCs w:val="28"/>
          <w:lang w:eastAsia="ru-RU" w:bidi="ru-RU"/>
        </w:rPr>
      </w:pPr>
      <w:bookmarkStart w:id="0" w:name="bookmark0"/>
    </w:p>
    <w:p w:rsidR="00B37FE8" w:rsidRDefault="00B37FE8" w:rsidP="00444E7B">
      <w:pPr>
        <w:pStyle w:val="20"/>
        <w:shd w:val="clear" w:color="auto" w:fill="auto"/>
        <w:spacing w:after="0" w:line="240" w:lineRule="auto"/>
        <w:ind w:left="567" w:right="-1" w:firstLine="0"/>
        <w:rPr>
          <w:color w:val="000000"/>
          <w:sz w:val="28"/>
          <w:szCs w:val="28"/>
          <w:lang w:eastAsia="ru-RU" w:bidi="ru-RU"/>
        </w:rPr>
      </w:pPr>
    </w:p>
    <w:p w:rsidR="00B37FE8" w:rsidRDefault="00B37FE8" w:rsidP="00444E7B">
      <w:pPr>
        <w:pStyle w:val="20"/>
        <w:shd w:val="clear" w:color="auto" w:fill="auto"/>
        <w:spacing w:after="0" w:line="240" w:lineRule="auto"/>
        <w:ind w:left="567" w:right="-1" w:firstLine="0"/>
        <w:rPr>
          <w:color w:val="000000"/>
          <w:sz w:val="28"/>
          <w:szCs w:val="28"/>
          <w:lang w:eastAsia="ru-RU" w:bidi="ru-RU"/>
        </w:rPr>
      </w:pPr>
    </w:p>
    <w:p w:rsidR="00D5632A" w:rsidRPr="00444E7B" w:rsidRDefault="006D74C0" w:rsidP="00444E7B">
      <w:pPr>
        <w:pStyle w:val="20"/>
        <w:shd w:val="clear" w:color="auto" w:fill="auto"/>
        <w:spacing w:after="0" w:line="240" w:lineRule="auto"/>
        <w:ind w:left="567" w:right="-1" w:firstLine="0"/>
        <w:rPr>
          <w:color w:val="000000"/>
          <w:sz w:val="28"/>
          <w:szCs w:val="28"/>
          <w:lang w:eastAsia="ru-RU" w:bidi="ru-RU"/>
        </w:rPr>
      </w:pPr>
      <w:bookmarkStart w:id="1" w:name="_GoBack"/>
      <w:bookmarkEnd w:id="1"/>
      <w:r w:rsidRPr="00444E7B">
        <w:rPr>
          <w:color w:val="000000"/>
          <w:sz w:val="28"/>
          <w:szCs w:val="28"/>
          <w:lang w:eastAsia="ru-RU" w:bidi="ru-RU"/>
        </w:rPr>
        <w:lastRenderedPageBreak/>
        <w:t>2. Обязанности медицинских инспекторов</w:t>
      </w:r>
    </w:p>
    <w:p w:rsidR="006D74C0" w:rsidRPr="00444E7B" w:rsidRDefault="006D74C0" w:rsidP="00444E7B">
      <w:pPr>
        <w:pStyle w:val="20"/>
        <w:shd w:val="clear" w:color="auto" w:fill="auto"/>
        <w:spacing w:after="0" w:line="240" w:lineRule="auto"/>
        <w:ind w:left="567" w:right="-1" w:firstLine="0"/>
        <w:rPr>
          <w:color w:val="000000"/>
          <w:sz w:val="28"/>
          <w:szCs w:val="28"/>
          <w:lang w:eastAsia="ru-RU" w:bidi="ru-RU"/>
        </w:rPr>
      </w:pPr>
    </w:p>
    <w:p w:rsidR="00D5632A" w:rsidRPr="00444E7B" w:rsidRDefault="00C34A1F" w:rsidP="00C34A1F">
      <w:pPr>
        <w:widowControl w:val="0"/>
        <w:tabs>
          <w:tab w:val="left" w:pos="1001"/>
        </w:tabs>
        <w:spacing w:after="0" w:line="240" w:lineRule="auto"/>
        <w:ind w:left="112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2.1.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Медицинские инспекторы обязаны соблюдать настоящее Положение.</w:t>
      </w:r>
    </w:p>
    <w:p w:rsidR="00D5632A" w:rsidRPr="00444E7B" w:rsidRDefault="00C34A1F" w:rsidP="00C34A1F">
      <w:pPr>
        <w:widowControl w:val="0"/>
        <w:tabs>
          <w:tab w:val="left" w:pos="100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2.2.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проведении мероприятий </w:t>
      </w:r>
      <w:r w:rsid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контролю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общеобразовательной организации (далее - дежурство) медицинского инспектора курирует Координатор общеобразовательной организации.</w:t>
      </w:r>
    </w:p>
    <w:p w:rsidR="00D5632A" w:rsidRPr="00444E7B" w:rsidRDefault="00C34A1F" w:rsidP="00C34A1F">
      <w:pPr>
        <w:widowControl w:val="0"/>
        <w:tabs>
          <w:tab w:val="left" w:pos="1011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2.3.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Дежурство </w:t>
      </w:r>
      <w:r w:rsid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медицинского инспектора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ведётся </w:t>
      </w:r>
      <w:r w:rsidR="00EA2A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 время приёма детей, в течении всего дня,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согласно графику с понед</w:t>
      </w:r>
      <w:r w:rsidR="004F664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ельника по пятницу на объектах (</w:t>
      </w:r>
      <w:r w:rsid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EA2A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групп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ах, </w:t>
      </w:r>
      <w:r w:rsid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r w:rsidR="00EA2A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этажах, в музыкальном и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спорт</w:t>
      </w:r>
      <w:r w:rsidR="00EA2A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ивном залах</w:t>
      </w:r>
      <w:r w:rsidR="004F664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т.д.)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F6640" w:rsidRPr="00444E7B" w:rsidRDefault="00C34A1F" w:rsidP="005C252A">
      <w:pPr>
        <w:widowControl w:val="0"/>
        <w:tabs>
          <w:tab w:val="left" w:pos="1270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2.4.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Медицинский инспектор ведет дежурство совместно с дежурным </w:t>
      </w:r>
      <w:r w:rsidR="00EA2A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администратором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5632A" w:rsidRPr="00444E7B" w:rsidRDefault="00C34A1F" w:rsidP="00C34A1F">
      <w:pPr>
        <w:widowControl w:val="0"/>
        <w:tabs>
          <w:tab w:val="left" w:pos="1270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2.5.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Дежурство начинается и заканчивается по утвержденному руководителем общеобразовательной организации графику.</w:t>
      </w:r>
    </w:p>
    <w:p w:rsidR="00D5632A" w:rsidRPr="00444E7B" w:rsidRDefault="00C34A1F" w:rsidP="00C34A1F">
      <w:pPr>
        <w:widowControl w:val="0"/>
        <w:tabs>
          <w:tab w:val="left" w:pos="1270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2.6.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 Координатора возлагается организация и контроль за дежурством медицинского инспектора согласно утвержденному графику.</w:t>
      </w:r>
    </w:p>
    <w:p w:rsidR="00A875EE" w:rsidRPr="00444E7B" w:rsidRDefault="00A875EE" w:rsidP="00444E7B">
      <w:pPr>
        <w:widowControl w:val="0"/>
        <w:tabs>
          <w:tab w:val="left" w:pos="1270"/>
        </w:tabs>
        <w:spacing w:after="0" w:line="240" w:lineRule="auto"/>
        <w:ind w:left="70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5632A" w:rsidRPr="00444E7B" w:rsidRDefault="00C34A1F" w:rsidP="0016365A">
      <w:pPr>
        <w:pStyle w:val="100"/>
        <w:shd w:val="clear" w:color="auto" w:fill="auto"/>
        <w:tabs>
          <w:tab w:val="left" w:pos="987"/>
        </w:tabs>
        <w:spacing w:before="0" w:after="0" w:line="240" w:lineRule="auto"/>
        <w:ind w:right="-1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3. </w:t>
      </w:r>
      <w:r w:rsidR="00D5632A" w:rsidRPr="00444E7B">
        <w:rPr>
          <w:color w:val="000000"/>
          <w:sz w:val="28"/>
          <w:szCs w:val="28"/>
          <w:lang w:eastAsia="ru-RU" w:bidi="ru-RU"/>
        </w:rPr>
        <w:t>Цель и основная задача деятельности медицинских инспекторов</w:t>
      </w:r>
    </w:p>
    <w:p w:rsidR="00A875EE" w:rsidRPr="00444E7B" w:rsidRDefault="00A875EE" w:rsidP="00444E7B">
      <w:pPr>
        <w:pStyle w:val="100"/>
        <w:shd w:val="clear" w:color="auto" w:fill="auto"/>
        <w:tabs>
          <w:tab w:val="left" w:pos="987"/>
        </w:tabs>
        <w:spacing w:before="0" w:after="0" w:line="240" w:lineRule="auto"/>
        <w:ind w:left="1127" w:right="-1"/>
        <w:rPr>
          <w:sz w:val="28"/>
          <w:szCs w:val="28"/>
        </w:rPr>
      </w:pPr>
    </w:p>
    <w:p w:rsidR="00D5632A" w:rsidRPr="00444E7B" w:rsidRDefault="00C34A1F" w:rsidP="00C34A1F">
      <w:pPr>
        <w:widowControl w:val="0"/>
        <w:tabs>
          <w:tab w:val="left" w:pos="1011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3.1.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Целью деятельности медицинских инспекторов является предупреждение распространения инфекционных заболеваний среди обучающихся и педагогов 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общеобразовательной организации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условиях рисков распространения новой </w:t>
      </w:r>
      <w:proofErr w:type="spellStart"/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инфекции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COVID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bidi="en-US"/>
        </w:rPr>
        <w:t>-19.</w:t>
      </w:r>
    </w:p>
    <w:p w:rsidR="00D5632A" w:rsidRPr="00444E7B" w:rsidRDefault="00C34A1F" w:rsidP="00C34A1F">
      <w:pPr>
        <w:widowControl w:val="0"/>
        <w:tabs>
          <w:tab w:val="left" w:pos="1016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3.2.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Основной задачей деятельности медицинских инспекторов является контроль в общеобразовательных организациях 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городского округа город Уфа Республики Башкортостан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за соблюдением мер профилактики распространения инфекционных заболеваний среди обучающихся и педагогов в условиях рисков распространения новой </w:t>
      </w:r>
      <w:proofErr w:type="spellStart"/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инфекции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COVID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bidi="en-US"/>
        </w:rPr>
        <w:t>-19.</w:t>
      </w:r>
    </w:p>
    <w:p w:rsidR="00A875EE" w:rsidRPr="00444E7B" w:rsidRDefault="00A875EE" w:rsidP="00444E7B">
      <w:pPr>
        <w:widowControl w:val="0"/>
        <w:tabs>
          <w:tab w:val="left" w:pos="101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5632A" w:rsidRPr="00444E7B" w:rsidRDefault="00A875EE" w:rsidP="00C34A1F">
      <w:pPr>
        <w:pStyle w:val="100"/>
        <w:shd w:val="clear" w:color="auto" w:fill="auto"/>
        <w:tabs>
          <w:tab w:val="left" w:pos="1134"/>
          <w:tab w:val="left" w:pos="2198"/>
        </w:tabs>
        <w:spacing w:before="0" w:after="0" w:line="240" w:lineRule="auto"/>
        <w:ind w:right="-1"/>
        <w:rPr>
          <w:color w:val="000000"/>
          <w:sz w:val="28"/>
          <w:szCs w:val="28"/>
          <w:lang w:eastAsia="ru-RU" w:bidi="ru-RU"/>
        </w:rPr>
      </w:pPr>
      <w:r w:rsidRPr="00444E7B">
        <w:rPr>
          <w:color w:val="000000"/>
          <w:sz w:val="28"/>
          <w:szCs w:val="28"/>
          <w:lang w:eastAsia="ru-RU" w:bidi="ru-RU"/>
        </w:rPr>
        <w:t xml:space="preserve">                                           </w:t>
      </w:r>
      <w:r w:rsidR="00C34A1F">
        <w:rPr>
          <w:color w:val="000000"/>
          <w:sz w:val="28"/>
          <w:szCs w:val="28"/>
          <w:lang w:eastAsia="ru-RU" w:bidi="ru-RU"/>
        </w:rPr>
        <w:t>4</w:t>
      </w:r>
      <w:r w:rsidRPr="00444E7B">
        <w:rPr>
          <w:color w:val="000000"/>
          <w:sz w:val="28"/>
          <w:szCs w:val="28"/>
          <w:lang w:eastAsia="ru-RU" w:bidi="ru-RU"/>
        </w:rPr>
        <w:t xml:space="preserve">. </w:t>
      </w:r>
      <w:r w:rsidR="00D5632A" w:rsidRPr="00444E7B">
        <w:rPr>
          <w:color w:val="000000"/>
          <w:sz w:val="28"/>
          <w:szCs w:val="28"/>
          <w:lang w:eastAsia="ru-RU" w:bidi="ru-RU"/>
        </w:rPr>
        <w:t>Экипировка медицинских инспекторов</w:t>
      </w:r>
    </w:p>
    <w:p w:rsidR="00A875EE" w:rsidRPr="00444E7B" w:rsidRDefault="00A875EE" w:rsidP="00444E7B">
      <w:pPr>
        <w:pStyle w:val="100"/>
        <w:shd w:val="clear" w:color="auto" w:fill="auto"/>
        <w:tabs>
          <w:tab w:val="left" w:pos="2198"/>
        </w:tabs>
        <w:spacing w:before="0" w:after="0" w:line="240" w:lineRule="auto"/>
        <w:ind w:right="-1"/>
        <w:rPr>
          <w:sz w:val="28"/>
          <w:szCs w:val="28"/>
        </w:rPr>
      </w:pPr>
    </w:p>
    <w:p w:rsidR="00D5632A" w:rsidRDefault="00C34A1F" w:rsidP="00C34A1F">
      <w:pPr>
        <w:widowControl w:val="0"/>
        <w:tabs>
          <w:tab w:val="left" w:pos="1270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4.1.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качестве экипировки медицинские инспекторы используют средства индивидуальной защ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иты: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одноразовые медицинские маски, одноразовые медицинские перчатки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(по  желанию)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16365A" w:rsidRPr="00444E7B" w:rsidRDefault="0016365A" w:rsidP="00C34A1F">
      <w:pPr>
        <w:widowControl w:val="0"/>
        <w:tabs>
          <w:tab w:val="left" w:pos="1270"/>
        </w:tabs>
        <w:spacing w:after="0" w:line="240" w:lineRule="auto"/>
        <w:ind w:right="-1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4.2. Данные средства защиты предоставляются общеобразовательной организацией.</w:t>
      </w:r>
    </w:p>
    <w:p w:rsidR="00D5632A" w:rsidRPr="00444E7B" w:rsidRDefault="00D5632A" w:rsidP="00444E7B">
      <w:pPr>
        <w:pStyle w:val="20"/>
        <w:shd w:val="clear" w:color="auto" w:fill="auto"/>
        <w:spacing w:after="0" w:line="240" w:lineRule="auto"/>
        <w:ind w:left="567" w:right="-1" w:firstLine="0"/>
        <w:jc w:val="both"/>
        <w:rPr>
          <w:color w:val="000000"/>
          <w:sz w:val="28"/>
          <w:szCs w:val="28"/>
          <w:lang w:eastAsia="ru-RU" w:bidi="ru-RU"/>
        </w:rPr>
      </w:pPr>
    </w:p>
    <w:p w:rsidR="00D5632A" w:rsidRPr="00444E7B" w:rsidRDefault="00A875EE" w:rsidP="00444E7B">
      <w:pPr>
        <w:pStyle w:val="100"/>
        <w:shd w:val="clear" w:color="auto" w:fill="auto"/>
        <w:tabs>
          <w:tab w:val="left" w:pos="1280"/>
        </w:tabs>
        <w:spacing w:before="0" w:after="0" w:line="240" w:lineRule="auto"/>
        <w:ind w:right="-1"/>
        <w:rPr>
          <w:sz w:val="28"/>
          <w:szCs w:val="28"/>
        </w:rPr>
      </w:pPr>
      <w:r w:rsidRPr="00444E7B">
        <w:rPr>
          <w:color w:val="000000"/>
          <w:sz w:val="28"/>
          <w:szCs w:val="28"/>
          <w:lang w:eastAsia="ru-RU" w:bidi="ru-RU"/>
        </w:rPr>
        <w:t xml:space="preserve">                      </w:t>
      </w:r>
      <w:r w:rsidR="00C34A1F">
        <w:rPr>
          <w:color w:val="000000"/>
          <w:sz w:val="28"/>
          <w:szCs w:val="28"/>
          <w:lang w:eastAsia="ru-RU" w:bidi="ru-RU"/>
        </w:rPr>
        <w:t>5</w:t>
      </w:r>
      <w:r w:rsidRPr="00444E7B">
        <w:rPr>
          <w:color w:val="000000"/>
          <w:sz w:val="28"/>
          <w:szCs w:val="28"/>
          <w:lang w:eastAsia="ru-RU" w:bidi="ru-RU"/>
        </w:rPr>
        <w:t xml:space="preserve">.  </w:t>
      </w:r>
      <w:r w:rsidR="00D5632A" w:rsidRPr="00444E7B">
        <w:rPr>
          <w:color w:val="000000"/>
          <w:sz w:val="28"/>
          <w:szCs w:val="28"/>
          <w:lang w:eastAsia="ru-RU" w:bidi="ru-RU"/>
        </w:rPr>
        <w:t>Общие правила поведения медицинских инспекторов</w:t>
      </w:r>
    </w:p>
    <w:p w:rsidR="0016365A" w:rsidRDefault="0016365A" w:rsidP="0016365A">
      <w:pPr>
        <w:pStyle w:val="20"/>
        <w:shd w:val="clear" w:color="auto" w:fill="auto"/>
        <w:spacing w:after="0" w:line="240" w:lineRule="auto"/>
        <w:ind w:right="-1" w:firstLine="0"/>
        <w:jc w:val="left"/>
        <w:rPr>
          <w:color w:val="000000"/>
          <w:sz w:val="28"/>
          <w:szCs w:val="28"/>
          <w:lang w:eastAsia="ru-RU" w:bidi="ru-RU"/>
        </w:rPr>
      </w:pPr>
    </w:p>
    <w:p w:rsidR="0016365A" w:rsidRPr="0016365A" w:rsidRDefault="0016365A" w:rsidP="0016365A">
      <w:pPr>
        <w:pStyle w:val="20"/>
        <w:shd w:val="clear" w:color="auto" w:fill="auto"/>
        <w:spacing w:after="0" w:line="240" w:lineRule="auto"/>
        <w:ind w:left="567" w:right="-1" w:firstLine="0"/>
        <w:jc w:val="left"/>
        <w:rPr>
          <w:b w:val="0"/>
          <w:color w:val="000000"/>
          <w:sz w:val="28"/>
          <w:szCs w:val="28"/>
          <w:lang w:eastAsia="ru-RU" w:bidi="ru-RU"/>
        </w:rPr>
      </w:pPr>
      <w:r w:rsidRPr="0016365A">
        <w:rPr>
          <w:b w:val="0"/>
          <w:color w:val="000000"/>
          <w:sz w:val="28"/>
          <w:szCs w:val="28"/>
          <w:lang w:eastAsia="ru-RU" w:bidi="ru-RU"/>
        </w:rPr>
        <w:t>5.1. Медицинские инспекторы обязаны:</w:t>
      </w:r>
    </w:p>
    <w:p w:rsidR="00A875EE" w:rsidRPr="0016365A" w:rsidRDefault="0016365A" w:rsidP="0016365A">
      <w:pPr>
        <w:widowControl w:val="0"/>
        <w:tabs>
          <w:tab w:val="left" w:pos="142"/>
        </w:tabs>
        <w:spacing w:after="0" w:line="240" w:lineRule="auto"/>
        <w:ind w:left="567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пройти обучение и инструктаж для выполнения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обязанностей  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осуществлению контроля</w:t>
      </w: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 соблюдением мер безопасности;</w:t>
      </w:r>
    </w:p>
    <w:p w:rsidR="00D5632A" w:rsidRPr="00444E7B" w:rsidRDefault="00D5632A" w:rsidP="00444E7B">
      <w:pPr>
        <w:widowControl w:val="0"/>
        <w:numPr>
          <w:ilvl w:val="0"/>
          <w:numId w:val="7"/>
        </w:numPr>
        <w:tabs>
          <w:tab w:val="left" w:pos="904"/>
        </w:tabs>
        <w:spacing w:after="0" w:line="240" w:lineRule="auto"/>
        <w:ind w:left="567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быть дисциплинированными, не опаздывать</w:t>
      </w:r>
      <w:r w:rsidR="0045695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 дежурство</w:t>
      </w: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добросовестно исполнять свои обяза</w:t>
      </w:r>
      <w:r w:rsidR="0045695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нности и поручения Координатора;</w:t>
      </w:r>
    </w:p>
    <w:p w:rsidR="00D5632A" w:rsidRPr="00444E7B" w:rsidRDefault="00D5632A" w:rsidP="00444E7B">
      <w:pPr>
        <w:widowControl w:val="0"/>
        <w:numPr>
          <w:ilvl w:val="0"/>
          <w:numId w:val="7"/>
        </w:numPr>
        <w:tabs>
          <w:tab w:val="left" w:pos="904"/>
        </w:tabs>
        <w:spacing w:after="0" w:line="240" w:lineRule="auto"/>
        <w:ind w:left="567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соблюдать правила личной гигиены, своевременно информировать Координаторов, сотрудников общеобразовательной организации, за которыми закреплены медицинские инспекторы, об ухудшени</w:t>
      </w:r>
      <w:r w:rsidR="0045695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состояния </w:t>
      </w:r>
      <w:r w:rsidR="0058652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своего </w:t>
      </w:r>
      <w:r w:rsidR="0045695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здоровья</w:t>
      </w: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D5632A" w:rsidRPr="00444E7B" w:rsidRDefault="00D5632A" w:rsidP="00444E7B">
      <w:pPr>
        <w:widowControl w:val="0"/>
        <w:numPr>
          <w:ilvl w:val="0"/>
          <w:numId w:val="7"/>
        </w:numPr>
        <w:tabs>
          <w:tab w:val="left" w:pos="904"/>
        </w:tabs>
        <w:spacing w:after="0" w:line="240" w:lineRule="auto"/>
        <w:ind w:left="567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соблюдать меры безопасности, следовать инструкциям Координаторов;</w:t>
      </w:r>
    </w:p>
    <w:p w:rsidR="00D5632A" w:rsidRPr="00444E7B" w:rsidRDefault="00D5632A" w:rsidP="00444E7B">
      <w:pPr>
        <w:widowControl w:val="0"/>
        <w:numPr>
          <w:ilvl w:val="0"/>
          <w:numId w:val="7"/>
        </w:numPr>
        <w:tabs>
          <w:tab w:val="left" w:pos="904"/>
        </w:tabs>
        <w:spacing w:after="0" w:line="240" w:lineRule="auto"/>
        <w:ind w:left="567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проявлять вежливость, доброжелательность и корректность по отношению к другим медицинским инспекторам, работникам и обучающимся общеобразовательной организации;</w:t>
      </w:r>
    </w:p>
    <w:p w:rsidR="00D5632A" w:rsidRPr="00444E7B" w:rsidRDefault="00D5632A" w:rsidP="00444E7B">
      <w:pPr>
        <w:widowControl w:val="0"/>
        <w:numPr>
          <w:ilvl w:val="0"/>
          <w:numId w:val="7"/>
        </w:numPr>
        <w:tabs>
          <w:tab w:val="left" w:pos="904"/>
        </w:tabs>
        <w:spacing w:after="0" w:line="240" w:lineRule="auto"/>
        <w:ind w:left="567"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бережно относиться к имуществу и материальным ценностям 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общеобразовательной организации;</w:t>
      </w:r>
    </w:p>
    <w:p w:rsidR="00D5632A" w:rsidRPr="00444E7B" w:rsidRDefault="00A875EE" w:rsidP="00C34A1F">
      <w:pPr>
        <w:widowControl w:val="0"/>
        <w:tabs>
          <w:tab w:val="left" w:pos="567"/>
        </w:tabs>
        <w:spacing w:after="0" w:line="240" w:lineRule="auto"/>
        <w:ind w:left="567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 о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перативно реагировать на все случаи нарушения, немедленно докладывать об этом 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дежурным учителям, Координатору;</w:t>
      </w:r>
    </w:p>
    <w:p w:rsidR="00A875EE" w:rsidRPr="0016365A" w:rsidRDefault="00A875EE" w:rsidP="0016365A">
      <w:pPr>
        <w:widowControl w:val="0"/>
        <w:tabs>
          <w:tab w:val="left" w:pos="142"/>
        </w:tabs>
        <w:spacing w:after="0" w:line="240" w:lineRule="auto"/>
        <w:ind w:left="567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 п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ри чрезвычайных ситуациях или несчастных случаях действовать по указанию </w:t>
      </w:r>
      <w:bookmarkStart w:id="2" w:name="bookmark2"/>
      <w:r w:rsidR="0016365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дежурного учителя, Координатора.</w:t>
      </w:r>
      <w:bookmarkEnd w:id="2"/>
    </w:p>
    <w:p w:rsidR="00D5632A" w:rsidRPr="00444E7B" w:rsidRDefault="0016365A" w:rsidP="00C34A1F">
      <w:pPr>
        <w:widowControl w:val="0"/>
        <w:tabs>
          <w:tab w:val="left" w:pos="904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30E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5.2</w:t>
      </w:r>
      <w:r w:rsidR="00C34A1F" w:rsidRPr="00B230E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B230E9" w:rsidRPr="00B230E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 прибытии</w:t>
      </w:r>
      <w:r w:rsidR="00D5632A" w:rsidRPr="00B230E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месту </w:t>
      </w:r>
      <w:r w:rsidR="009A20B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дежурства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A20B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общеобразовательной организации медицинские инспекторы должны пройти термометрию (при температуре тела 37,1 и выше и признаках инфекционных заболеваний медицинские инспекторы к проведению дежурства не допускаются).</w:t>
      </w:r>
    </w:p>
    <w:p w:rsidR="00D5632A" w:rsidRPr="00C34A1F" w:rsidRDefault="00B230E9" w:rsidP="00B230E9">
      <w:pPr>
        <w:spacing w:after="0" w:line="24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 5.3.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Медицинские инспекторы ежедневно проводят контроль за соблюдением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обучающимися и сотрудниками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санитарно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5632A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эпидемиологических требований 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 прилагаемой к настоящему Положению форме.</w:t>
      </w:r>
    </w:p>
    <w:p w:rsidR="006D74C0" w:rsidRPr="00444E7B" w:rsidRDefault="00B230E9" w:rsidP="00C34A1F">
      <w:pPr>
        <w:widowControl w:val="0"/>
        <w:tabs>
          <w:tab w:val="left" w:pos="918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5.4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Медицинский инспектор осуществляет дежурство до начала занятий, на переменах и в период уборки кабинетов по окон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чании занятий, в период приема пищи обучающимися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A875EE" w:rsidRPr="00444E7B" w:rsidRDefault="0016365A" w:rsidP="00C34A1F">
      <w:pPr>
        <w:widowControl w:val="0"/>
        <w:tabs>
          <w:tab w:val="left" w:pos="918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5.4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остальное время м</w:t>
      </w:r>
      <w:r w:rsidR="00A875EE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едицинский инспектор присутствует на уроках 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согласно расписанию.</w:t>
      </w:r>
    </w:p>
    <w:p w:rsidR="006D74C0" w:rsidRPr="00444E7B" w:rsidRDefault="0016365A" w:rsidP="00C34A1F">
      <w:pPr>
        <w:widowControl w:val="0"/>
        <w:tabs>
          <w:tab w:val="left" w:pos="918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5.5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бо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всех замечаниях или произошедших случаях медицинский инспектор сообщает Координатору, дежурному учителю, медицинскому работнику общеобразовательной организации.</w:t>
      </w:r>
    </w:p>
    <w:p w:rsidR="006D74C0" w:rsidRDefault="0016365A" w:rsidP="00C34A1F">
      <w:pPr>
        <w:widowControl w:val="0"/>
        <w:tabs>
          <w:tab w:val="left" w:pos="918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5.6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завершении проверки сведения о соблюдении общеобразовательными организациями санитарно-эпидемиологических требований в условиях предупреждения распространения </w:t>
      </w:r>
      <w:proofErr w:type="spellStart"/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инфекции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bidi="en-US"/>
        </w:rPr>
        <w:t>(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COVID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-19)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(по форме) ежедневно сдаются Координатору.</w:t>
      </w:r>
    </w:p>
    <w:p w:rsidR="00C34A1F" w:rsidRPr="00444E7B" w:rsidRDefault="00C34A1F" w:rsidP="00C34A1F">
      <w:pPr>
        <w:widowControl w:val="0"/>
        <w:tabs>
          <w:tab w:val="left" w:pos="918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74C0" w:rsidRDefault="009A20B4" w:rsidP="00444E7B">
      <w:pPr>
        <w:pStyle w:val="100"/>
        <w:shd w:val="clear" w:color="auto" w:fill="auto"/>
        <w:tabs>
          <w:tab w:val="left" w:pos="2528"/>
        </w:tabs>
        <w:spacing w:before="0" w:after="0" w:line="240" w:lineRule="auto"/>
        <w:ind w:left="567" w:right="-1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6</w:t>
      </w:r>
      <w:r w:rsidR="00444E7B" w:rsidRPr="00444E7B">
        <w:rPr>
          <w:color w:val="000000"/>
          <w:sz w:val="28"/>
          <w:szCs w:val="28"/>
          <w:lang w:eastAsia="ru-RU" w:bidi="ru-RU"/>
        </w:rPr>
        <w:t xml:space="preserve">. </w:t>
      </w:r>
      <w:r w:rsidR="006D74C0" w:rsidRPr="00444E7B">
        <w:rPr>
          <w:color w:val="000000"/>
          <w:sz w:val="28"/>
          <w:szCs w:val="28"/>
          <w:lang w:eastAsia="ru-RU" w:bidi="ru-RU"/>
        </w:rPr>
        <w:t>Права медицинского инспектора</w:t>
      </w:r>
    </w:p>
    <w:p w:rsidR="00DB7D68" w:rsidRPr="00444E7B" w:rsidRDefault="00DB7D68" w:rsidP="00444E7B">
      <w:pPr>
        <w:pStyle w:val="100"/>
        <w:shd w:val="clear" w:color="auto" w:fill="auto"/>
        <w:tabs>
          <w:tab w:val="left" w:pos="2528"/>
        </w:tabs>
        <w:spacing w:before="0" w:after="0" w:line="240" w:lineRule="auto"/>
        <w:ind w:left="567" w:right="-1"/>
        <w:jc w:val="center"/>
        <w:rPr>
          <w:sz w:val="28"/>
          <w:szCs w:val="28"/>
        </w:rPr>
      </w:pPr>
    </w:p>
    <w:p w:rsidR="006D74C0" w:rsidRPr="00444E7B" w:rsidRDefault="006D74C0" w:rsidP="00444E7B">
      <w:pPr>
        <w:spacing w:after="0" w:line="240" w:lineRule="auto"/>
        <w:ind w:left="567" w:right="-1" w:firstLine="500"/>
        <w:jc w:val="both"/>
        <w:rPr>
          <w:rFonts w:ascii="Times New Roman" w:hAnsi="Times New Roman" w:cs="Times New Roman"/>
          <w:sz w:val="28"/>
          <w:szCs w:val="28"/>
        </w:rPr>
      </w:pPr>
      <w:r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Медицинский инспектор имеет право:</w:t>
      </w:r>
    </w:p>
    <w:p w:rsidR="006D74C0" w:rsidRPr="00444E7B" w:rsidRDefault="009A20B4" w:rsidP="00C34A1F">
      <w:pPr>
        <w:widowControl w:val="0"/>
        <w:tabs>
          <w:tab w:val="left" w:pos="1239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.1.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Делать замечания </w:t>
      </w:r>
      <w:r w:rsidR="00DB7D6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уча</w:t>
      </w:r>
      <w:r w:rsidR="00DB7D6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щимся, нарушившим соблюдение мер профилактики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6D74C0" w:rsidRPr="00444E7B" w:rsidRDefault="009A20B4" w:rsidP="00C34A1F">
      <w:pPr>
        <w:widowControl w:val="0"/>
        <w:tabs>
          <w:tab w:val="left" w:pos="1239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.2.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Доводить до Координатора, дежурного учителя, медицинского работника общеобразовательной ор</w:t>
      </w:r>
      <w:r w:rsidR="00DB7D6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ганизации информацию о несоблюдении</w:t>
      </w:r>
      <w:r w:rsidR="00DB7D68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санитарных норм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D74C0" w:rsidRDefault="009A20B4" w:rsidP="00C34A1F">
      <w:pPr>
        <w:widowControl w:val="0"/>
        <w:tabs>
          <w:tab w:val="left" w:pos="1239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.3.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 медицинского инспектора не могут возлагаться 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иные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функции, относящиеся к основной деятельности организации.</w:t>
      </w:r>
    </w:p>
    <w:p w:rsidR="00C34A1F" w:rsidRPr="00444E7B" w:rsidRDefault="00C34A1F" w:rsidP="00C34A1F">
      <w:pPr>
        <w:widowControl w:val="0"/>
        <w:tabs>
          <w:tab w:val="left" w:pos="1239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D74C0" w:rsidRDefault="009A20B4" w:rsidP="00444E7B">
      <w:pPr>
        <w:pStyle w:val="100"/>
        <w:shd w:val="clear" w:color="auto" w:fill="auto"/>
        <w:tabs>
          <w:tab w:val="left" w:pos="1239"/>
        </w:tabs>
        <w:spacing w:before="0" w:after="0" w:line="240" w:lineRule="auto"/>
        <w:ind w:right="-1"/>
        <w:jc w:val="center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7</w:t>
      </w:r>
      <w:r w:rsidR="00444E7B" w:rsidRPr="00444E7B">
        <w:rPr>
          <w:color w:val="000000"/>
          <w:sz w:val="28"/>
          <w:szCs w:val="28"/>
          <w:lang w:eastAsia="ru-RU" w:bidi="ru-RU"/>
        </w:rPr>
        <w:t xml:space="preserve">. </w:t>
      </w:r>
      <w:r w:rsidR="006D74C0" w:rsidRPr="00444E7B">
        <w:rPr>
          <w:color w:val="000000"/>
          <w:sz w:val="28"/>
          <w:szCs w:val="28"/>
          <w:lang w:eastAsia="ru-RU" w:bidi="ru-RU"/>
        </w:rPr>
        <w:t>Обязанности общеобразовательной организации</w:t>
      </w:r>
    </w:p>
    <w:p w:rsidR="00DB7D68" w:rsidRPr="00444E7B" w:rsidRDefault="00DB7D68" w:rsidP="00444E7B">
      <w:pPr>
        <w:pStyle w:val="100"/>
        <w:shd w:val="clear" w:color="auto" w:fill="auto"/>
        <w:tabs>
          <w:tab w:val="left" w:pos="1239"/>
        </w:tabs>
        <w:spacing w:before="0" w:after="0" w:line="240" w:lineRule="auto"/>
        <w:ind w:right="-1"/>
        <w:jc w:val="center"/>
        <w:rPr>
          <w:sz w:val="28"/>
          <w:szCs w:val="28"/>
        </w:rPr>
      </w:pPr>
    </w:p>
    <w:p w:rsidR="00444E7B" w:rsidRPr="00444E7B" w:rsidRDefault="00DB7D68" w:rsidP="00C34A1F">
      <w:pPr>
        <w:widowControl w:val="0"/>
        <w:tabs>
          <w:tab w:val="left" w:pos="1239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7</w:t>
      </w:r>
      <w:r w:rsidR="00C34A1F">
        <w:rPr>
          <w:rFonts w:ascii="Times New Roman" w:hAnsi="Times New Roman" w:cs="Times New Roman"/>
          <w:sz w:val="28"/>
          <w:szCs w:val="28"/>
        </w:rPr>
        <w:t xml:space="preserve">.1. </w:t>
      </w:r>
      <w:r w:rsidR="00444E7B" w:rsidRPr="00444E7B">
        <w:rPr>
          <w:rFonts w:ascii="Times New Roman" w:hAnsi="Times New Roman" w:cs="Times New Roman"/>
          <w:sz w:val="28"/>
          <w:szCs w:val="28"/>
        </w:rPr>
        <w:t>Провести с медицинскими инспекторами обучение по нормативной базе, регламентирующей их деятельность.</w:t>
      </w:r>
    </w:p>
    <w:p w:rsidR="00D5632A" w:rsidRPr="00C34A1F" w:rsidRDefault="00DB7D68" w:rsidP="00C34A1F">
      <w:pPr>
        <w:widowControl w:val="0"/>
        <w:tabs>
          <w:tab w:val="left" w:pos="1239"/>
        </w:tabs>
        <w:spacing w:after="0" w:line="240" w:lineRule="auto"/>
        <w:ind w:right="-1" w:firstLine="851"/>
        <w:rPr>
          <w:rFonts w:ascii="Times New Roman" w:hAnsi="Times New Roman" w:cs="Times New Roman"/>
          <w:sz w:val="28"/>
          <w:szCs w:val="28"/>
        </w:rPr>
        <w:sectPr w:rsidR="00D5632A" w:rsidRPr="00C34A1F" w:rsidSect="002A430E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="00C34A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.2. </w:t>
      </w:r>
      <w:r w:rsidR="006D74C0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Назначить 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приказом в общеобразовательной организации Координатора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деятельности медицинских инспекторов и</w:t>
      </w:r>
      <w:r w:rsidR="00444E7B" w:rsidRPr="00444E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составить необходимые графики работ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ы.</w:t>
      </w:r>
    </w:p>
    <w:p w:rsidR="00C34A1F" w:rsidRDefault="00C34A1F" w:rsidP="00EA2AC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34A1F" w:rsidRDefault="00C34A1F" w:rsidP="00C34A1F">
      <w:pPr>
        <w:jc w:val="right"/>
        <w:rPr>
          <w:rFonts w:ascii="Times New Roman" w:hAnsi="Times New Roman" w:cs="Times New Roman"/>
          <w:sz w:val="20"/>
          <w:szCs w:val="20"/>
        </w:rPr>
      </w:pPr>
      <w:r w:rsidRPr="00AC4556">
        <w:rPr>
          <w:rFonts w:ascii="Times New Roman" w:hAnsi="Times New Roman" w:cs="Times New Roman"/>
          <w:sz w:val="20"/>
          <w:szCs w:val="20"/>
        </w:rPr>
        <w:t>Приложение 2</w:t>
      </w:r>
    </w:p>
    <w:p w:rsidR="00C34A1F" w:rsidRDefault="00C34A1F" w:rsidP="00C34A1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A2ACC" w:rsidRPr="00211901" w:rsidRDefault="00EA2ACC" w:rsidP="00EA2ACC">
      <w:pPr>
        <w:spacing w:after="0" w:line="16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1901">
        <w:rPr>
          <w:rFonts w:ascii="Times New Roman" w:hAnsi="Times New Roman" w:cs="Times New Roman"/>
          <w:b/>
          <w:sz w:val="28"/>
          <w:szCs w:val="28"/>
        </w:rPr>
        <w:t xml:space="preserve">Чек-лист проверки </w:t>
      </w:r>
      <w:r>
        <w:rPr>
          <w:rFonts w:ascii="Times New Roman" w:hAnsi="Times New Roman" w:cs="Times New Roman"/>
          <w:b/>
          <w:sz w:val="28"/>
          <w:szCs w:val="28"/>
        </w:rPr>
        <w:t>предприятия</w:t>
      </w:r>
      <w:r w:rsidRPr="002119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11901">
        <w:rPr>
          <w:rFonts w:ascii="Times New Roman" w:hAnsi="Times New Roman" w:cs="Times New Roman"/>
          <w:b/>
          <w:sz w:val="28"/>
          <w:szCs w:val="28"/>
        </w:rPr>
        <w:t>организации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1190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A2ACC" w:rsidRPr="00772EF1" w:rsidRDefault="00EA2ACC" w:rsidP="00EA2ACC">
      <w:pPr>
        <w:spacing w:after="0" w:line="16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901">
        <w:rPr>
          <w:rFonts w:ascii="Times New Roman" w:hAnsi="Times New Roman" w:cs="Times New Roman"/>
          <w:b/>
          <w:sz w:val="28"/>
          <w:szCs w:val="28"/>
        </w:rPr>
        <w:t xml:space="preserve">        по реализации мер по профилактике и снижению рисков </w:t>
      </w:r>
      <w:r w:rsidRPr="00211901">
        <w:rPr>
          <w:rFonts w:ascii="Times New Roman" w:hAnsi="Times New Roman" w:cs="Times New Roman"/>
          <w:b/>
          <w:sz w:val="28"/>
          <w:szCs w:val="28"/>
        </w:rPr>
        <w:br/>
        <w:t xml:space="preserve">распространения новой </w:t>
      </w:r>
      <w:proofErr w:type="spellStart"/>
      <w:r w:rsidRPr="00211901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Pr="00211901">
        <w:rPr>
          <w:rFonts w:ascii="Times New Roman" w:hAnsi="Times New Roman" w:cs="Times New Roman"/>
          <w:b/>
          <w:sz w:val="28"/>
          <w:szCs w:val="28"/>
        </w:rPr>
        <w:t xml:space="preserve"> инфекции COVID-19 </w:t>
      </w:r>
      <w:r w:rsidRPr="0021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ACC" w:rsidRPr="00772EF1" w:rsidRDefault="00EA2ACC" w:rsidP="00EA2ACC">
      <w:pPr>
        <w:spacing w:after="0" w:line="16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ACC" w:rsidRPr="00211901" w:rsidRDefault="00EA2ACC" w:rsidP="00EA2AC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ACC" w:rsidRPr="001738A2" w:rsidRDefault="00EA2ACC" w:rsidP="00EA2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ACC" w:rsidRPr="001738A2" w:rsidRDefault="00EA2ACC" w:rsidP="00EA2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>(наименование</w:t>
      </w:r>
      <w:r w:rsidRPr="001738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38A2">
        <w:rPr>
          <w:rFonts w:ascii="Times New Roman" w:hAnsi="Times New Roman" w:cs="Times New Roman"/>
          <w:sz w:val="28"/>
          <w:szCs w:val="28"/>
        </w:rPr>
        <w:t xml:space="preserve">предприятия, организации)  </w:t>
      </w:r>
    </w:p>
    <w:p w:rsidR="00EA2ACC" w:rsidRPr="001738A2" w:rsidRDefault="00EA2ACC" w:rsidP="00EA2A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  <w:u w:val="single"/>
        </w:rPr>
        <w:t>дата</w:t>
      </w:r>
    </w:p>
    <w:p w:rsidR="00EA2ACC" w:rsidRPr="001738A2" w:rsidRDefault="00EA2ACC" w:rsidP="00EA2ACC">
      <w:pPr>
        <w:spacing w:after="0" w:line="168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EA2ACC" w:rsidRPr="001738A2" w:rsidRDefault="00EA2ACC" w:rsidP="00EA2ACC">
      <w:pPr>
        <w:spacing w:after="0" w:line="168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738A2">
        <w:rPr>
          <w:rFonts w:ascii="Times New Roman" w:hAnsi="Times New Roman" w:cs="Times New Roman"/>
          <w:sz w:val="28"/>
          <w:szCs w:val="28"/>
          <w:u w:val="single"/>
        </w:rPr>
        <w:t>время</w:t>
      </w:r>
    </w:p>
    <w:p w:rsidR="00EA2ACC" w:rsidRPr="001738A2" w:rsidRDefault="00EA2ACC" w:rsidP="00EA2ACC">
      <w:pPr>
        <w:spacing w:after="0" w:line="168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38A2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</w:p>
    <w:p w:rsidR="00EA2ACC" w:rsidRPr="001738A2" w:rsidRDefault="00EA2ACC" w:rsidP="00EA2ACC">
      <w:pPr>
        <w:spacing w:after="0" w:line="16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3"/>
        <w:tblW w:w="10633" w:type="dxa"/>
        <w:tblInd w:w="-1167" w:type="dxa"/>
        <w:tblLayout w:type="fixed"/>
        <w:tblLook w:val="04A0" w:firstRow="1" w:lastRow="0" w:firstColumn="1" w:lastColumn="0" w:noHBand="0" w:noVBand="1"/>
      </w:tblPr>
      <w:tblGrid>
        <w:gridCol w:w="589"/>
        <w:gridCol w:w="5931"/>
        <w:gridCol w:w="1588"/>
        <w:gridCol w:w="2525"/>
      </w:tblGrid>
      <w:tr w:rsidR="00EA2ACC" w:rsidRPr="001738A2" w:rsidTr="009E5F92">
        <w:trPr>
          <w:trHeight w:val="192"/>
        </w:trPr>
        <w:tc>
          <w:tcPr>
            <w:tcW w:w="589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38A2">
              <w:rPr>
                <w:rFonts w:ascii="Times New Roman" w:hAnsi="Times New Roman"/>
                <w:b/>
                <w:sz w:val="28"/>
                <w:szCs w:val="28"/>
              </w:rPr>
              <w:t>Контрольный вопрос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spacing w:line="19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38A2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spacing w:line="19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38A2"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 (замечания)</w:t>
            </w: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Наличие контрольно-пропускного пункта при входе на предприятие (организацию), включающего обработку рук кожными антисептиками;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Наличие сотрудника на контрольно-пропускном пункте при входе на предприятие (организацию) осуществляющего:</w:t>
            </w:r>
          </w:p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738A2">
              <w:rPr>
                <w:rFonts w:ascii="Times New Roman" w:hAnsi="Times New Roman"/>
                <w:sz w:val="28"/>
                <w:szCs w:val="28"/>
              </w:rPr>
              <w:t>термометрию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(измерение температуры)</w:t>
            </w:r>
          </w:p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- занесение информации о посетителях в журнал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Организация бесконтактного контроля температуры тела работников перед началом рабочей смены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Оборудование умывальников в местах общественного пользования дозаторами с мылом и кожными антисептиками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Обеспечение работников, контактирующих при работе с посетителями, запасом одноразовых масок (1 маска на 2 часа), дезинфицирующими средствами для обработки рук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Наличие схемы оповещения в режиме повышенной готовности в организации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Наличие графика обработки помещений (предусмотрено ли у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величение кратности дезинфекционных обработок помещений), ведение журнала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Соблюдение температурного режима на предприятии (организации)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наличие журнала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Соблюдение режима проветривания на предприятии (организации)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наличие журнала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Соблюдение текущей дезинфекции на предприятии (организации)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наличие журнала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pStyle w:val="a7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Использование сотрудниками предприятия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организации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средств индивидуальной защиты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rPr>
          <w:trHeight w:val="704"/>
        </w:trPr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Наличие запаса необходимых 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средств индивидуальной защиты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5931" w:type="dxa"/>
          </w:tcPr>
          <w:p w:rsidR="00EA2ACC" w:rsidRPr="001738A2" w:rsidRDefault="00EA2ACC" w:rsidP="009E5F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Ежесменная выдача под подпись 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средств индивидуальной защиты</w:t>
            </w:r>
          </w:p>
        </w:tc>
        <w:tc>
          <w:tcPr>
            <w:tcW w:w="1588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  <w:shd w:val="clear" w:color="auto" w:fill="FFFFFF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5931" w:type="dxa"/>
            <w:shd w:val="clear" w:color="auto" w:fill="FFFFFF"/>
          </w:tcPr>
          <w:p w:rsidR="00EA2ACC" w:rsidRPr="001738A2" w:rsidRDefault="00EA2ACC" w:rsidP="009E5F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Наличие наглядной информации (инструкции) по обработке рук</w:t>
            </w:r>
          </w:p>
        </w:tc>
        <w:tc>
          <w:tcPr>
            <w:tcW w:w="1588" w:type="dxa"/>
            <w:shd w:val="clear" w:color="auto" w:fill="FFFFFF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  <w:shd w:val="clear" w:color="auto" w:fill="FFFFFF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2ACC" w:rsidRPr="001738A2" w:rsidTr="009E5F92">
        <w:tc>
          <w:tcPr>
            <w:tcW w:w="589" w:type="dxa"/>
            <w:shd w:val="clear" w:color="auto" w:fill="FFFFFF"/>
          </w:tcPr>
          <w:p w:rsidR="00EA2ACC" w:rsidRPr="001738A2" w:rsidRDefault="00EA2ACC" w:rsidP="009E5F9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1</w:t>
            </w:r>
            <w:r w:rsidRPr="001738A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931" w:type="dxa"/>
            <w:shd w:val="clear" w:color="auto" w:fill="FFFFFF"/>
          </w:tcPr>
          <w:p w:rsidR="00EA2ACC" w:rsidRPr="001738A2" w:rsidRDefault="00EA2ACC" w:rsidP="009E5F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color w:val="000000"/>
                <w:sz w:val="28"/>
                <w:szCs w:val="28"/>
              </w:rPr>
              <w:t>Наличи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в доступном месте (на стенде, в соцсетях, на сайте, на внутренних ресурсах) Алгоритма действий работников</w:t>
            </w:r>
            <w:r w:rsidRPr="001738A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 обнаружении признаков заболевания у сотрудника предприятия (организации)</w:t>
            </w:r>
          </w:p>
        </w:tc>
        <w:tc>
          <w:tcPr>
            <w:tcW w:w="1588" w:type="dxa"/>
            <w:shd w:val="clear" w:color="auto" w:fill="FFFFFF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A2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2525" w:type="dxa"/>
            <w:shd w:val="clear" w:color="auto" w:fill="FFFFFF"/>
          </w:tcPr>
          <w:p w:rsidR="00EA2ACC" w:rsidRPr="001738A2" w:rsidRDefault="00EA2ACC" w:rsidP="009E5F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A2ACC" w:rsidRPr="00A26486" w:rsidRDefault="00EA2ACC" w:rsidP="00EA2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ACC" w:rsidRPr="00A26486" w:rsidRDefault="00EA2ACC" w:rsidP="00EA2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ACC" w:rsidRPr="001738A2" w:rsidRDefault="00EA2ACC" w:rsidP="00EA2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Итого:</w:t>
      </w:r>
      <w:r w:rsidRPr="0017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балл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6,7</w:t>
      </w:r>
      <w:r w:rsidRPr="00A2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макс. 15 баллов = 100%;</w:t>
      </w:r>
    </w:p>
    <w:p w:rsidR="00EA2ACC" w:rsidRPr="001738A2" w:rsidRDefault="00EA2ACC" w:rsidP="00EA2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выполнено – 1 балл, если не выполнено – 0 балла; если пункт не применим, то балл сохраняется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>Выводы: ___________________________________________________________________________________________________________________________________________________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>Члены комиссии: _____________________________________     ____________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proofErr w:type="gramStart"/>
      <w:r w:rsidRPr="001738A2">
        <w:rPr>
          <w:rFonts w:ascii="Times New Roman" w:hAnsi="Times New Roman" w:cs="Times New Roman"/>
          <w:sz w:val="28"/>
          <w:szCs w:val="28"/>
        </w:rPr>
        <w:t xml:space="preserve">ФИО)   </w:t>
      </w:r>
      <w:proofErr w:type="gramEnd"/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(подпись)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____________________________________________      _______________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proofErr w:type="gramStart"/>
      <w:r w:rsidRPr="001738A2">
        <w:rPr>
          <w:rFonts w:ascii="Times New Roman" w:hAnsi="Times New Roman" w:cs="Times New Roman"/>
          <w:sz w:val="28"/>
          <w:szCs w:val="28"/>
        </w:rPr>
        <w:t xml:space="preserve">ФИО)   </w:t>
      </w:r>
      <w:proofErr w:type="gramEnd"/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(подпись)</w:t>
      </w:r>
    </w:p>
    <w:p w:rsidR="00EA2ACC" w:rsidRPr="001738A2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____________________________________________      _______________</w:t>
      </w:r>
    </w:p>
    <w:p w:rsidR="00EA2ACC" w:rsidRPr="00EA2ACC" w:rsidRDefault="00EA2ACC" w:rsidP="00EA2ACC">
      <w:pPr>
        <w:tabs>
          <w:tab w:val="left" w:pos="3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proofErr w:type="gramStart"/>
      <w:r w:rsidRPr="001738A2">
        <w:rPr>
          <w:rFonts w:ascii="Times New Roman" w:hAnsi="Times New Roman" w:cs="Times New Roman"/>
          <w:sz w:val="28"/>
          <w:szCs w:val="28"/>
        </w:rPr>
        <w:t xml:space="preserve">ФИО)   </w:t>
      </w:r>
      <w:proofErr w:type="gramEnd"/>
      <w:r w:rsidRPr="00173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62294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EA2ACC">
        <w:rPr>
          <w:rFonts w:ascii="Times New Roman" w:hAnsi="Times New Roman" w:cs="Times New Roman"/>
          <w:sz w:val="28"/>
          <w:szCs w:val="28"/>
        </w:rPr>
        <w:t>(подпись)</w:t>
      </w:r>
    </w:p>
    <w:p w:rsidR="00C34A1F" w:rsidRDefault="00C34A1F" w:rsidP="00C34A1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C34A1F" w:rsidRPr="00C34A1F" w:rsidRDefault="00C34A1F" w:rsidP="00C34A1F">
      <w:pPr>
        <w:tabs>
          <w:tab w:val="left" w:pos="1290"/>
        </w:tabs>
      </w:pPr>
    </w:p>
    <w:sectPr w:rsidR="00C34A1F" w:rsidRPr="00C34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605CC"/>
    <w:multiLevelType w:val="multilevel"/>
    <w:tmpl w:val="42DA209C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7A4B68"/>
    <w:multiLevelType w:val="multilevel"/>
    <w:tmpl w:val="5948BC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9A7679"/>
    <w:multiLevelType w:val="multilevel"/>
    <w:tmpl w:val="981867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7669ED"/>
    <w:multiLevelType w:val="multilevel"/>
    <w:tmpl w:val="53A6A3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38769C"/>
    <w:multiLevelType w:val="multilevel"/>
    <w:tmpl w:val="6DA024E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D74CFF"/>
    <w:multiLevelType w:val="multilevel"/>
    <w:tmpl w:val="1B7CAD3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2F6406"/>
    <w:multiLevelType w:val="multilevel"/>
    <w:tmpl w:val="12DCE8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E25D69"/>
    <w:multiLevelType w:val="multilevel"/>
    <w:tmpl w:val="418290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D07591D"/>
    <w:multiLevelType w:val="multilevel"/>
    <w:tmpl w:val="D39236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2B4641"/>
    <w:multiLevelType w:val="multilevel"/>
    <w:tmpl w:val="03A421C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8095FB7"/>
    <w:multiLevelType w:val="multilevel"/>
    <w:tmpl w:val="CC8A544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D1168C9"/>
    <w:multiLevelType w:val="multilevel"/>
    <w:tmpl w:val="436630BC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11"/>
  </w:num>
  <w:num w:numId="9">
    <w:abstractNumId w:val="0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36D"/>
    <w:rsid w:val="00071313"/>
    <w:rsid w:val="0016365A"/>
    <w:rsid w:val="001B1D7E"/>
    <w:rsid w:val="001F3E80"/>
    <w:rsid w:val="002A430E"/>
    <w:rsid w:val="00444E7B"/>
    <w:rsid w:val="0045695B"/>
    <w:rsid w:val="004F6640"/>
    <w:rsid w:val="00586521"/>
    <w:rsid w:val="005925A3"/>
    <w:rsid w:val="005C252A"/>
    <w:rsid w:val="005C5A07"/>
    <w:rsid w:val="00606C1B"/>
    <w:rsid w:val="00683A7B"/>
    <w:rsid w:val="006D74C0"/>
    <w:rsid w:val="0085115D"/>
    <w:rsid w:val="009A20B4"/>
    <w:rsid w:val="00A875EE"/>
    <w:rsid w:val="00B230E9"/>
    <w:rsid w:val="00B37FE8"/>
    <w:rsid w:val="00C34A1F"/>
    <w:rsid w:val="00D5632A"/>
    <w:rsid w:val="00DA613C"/>
    <w:rsid w:val="00DB7D68"/>
    <w:rsid w:val="00EA2ACC"/>
    <w:rsid w:val="00EE1992"/>
    <w:rsid w:val="00F27630"/>
    <w:rsid w:val="00FE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39C4"/>
  <w15:docId w15:val="{1FD9F1A8-5AE6-4DE5-B17F-80677043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D5632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D5632A"/>
    <w:pPr>
      <w:widowControl w:val="0"/>
      <w:shd w:val="clear" w:color="auto" w:fill="FFFFFF"/>
      <w:spacing w:after="360" w:line="0" w:lineRule="atLeast"/>
      <w:ind w:hanging="960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table" w:styleId="a3">
    <w:name w:val="Table Grid"/>
    <w:basedOn w:val="a1"/>
    <w:rsid w:val="00D56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Основной текст (10)_"/>
    <w:basedOn w:val="a0"/>
    <w:link w:val="100"/>
    <w:rsid w:val="00D5632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D5632A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15pt80">
    <w:name w:val="Основной текст (2) + 15 pt;Масштаб 80%"/>
    <w:basedOn w:val="a0"/>
    <w:rsid w:val="00D563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0"/>
      <w:szCs w:val="30"/>
      <w:u w:val="none"/>
      <w:lang w:val="ru-RU" w:eastAsia="ru-RU" w:bidi="ru-RU"/>
    </w:rPr>
  </w:style>
  <w:style w:type="character" w:styleId="a4">
    <w:name w:val="Hyperlink"/>
    <w:basedOn w:val="a0"/>
    <w:rsid w:val="006D74C0"/>
    <w:rPr>
      <w:color w:val="0066CC"/>
      <w:u w:val="single"/>
    </w:rPr>
  </w:style>
  <w:style w:type="character" w:customStyle="1" w:styleId="9">
    <w:name w:val="Основной текст (9)_"/>
    <w:basedOn w:val="a0"/>
    <w:link w:val="90"/>
    <w:rsid w:val="00C34A1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95pt">
    <w:name w:val="Основной текст (2) + 9;5 pt;Полужирный"/>
    <w:basedOn w:val="a0"/>
    <w:rsid w:val="00C34A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C34A1F"/>
    <w:pPr>
      <w:widowControl w:val="0"/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07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313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EA2ACC"/>
    <w:pPr>
      <w:spacing w:after="120" w:line="259" w:lineRule="auto"/>
    </w:pPr>
  </w:style>
  <w:style w:type="character" w:customStyle="1" w:styleId="a8">
    <w:name w:val="Основной текст Знак"/>
    <w:basedOn w:val="a0"/>
    <w:link w:val="a7"/>
    <w:uiPriority w:val="99"/>
    <w:rsid w:val="00EA2ACC"/>
  </w:style>
  <w:style w:type="paragraph" w:styleId="a9">
    <w:name w:val="No Spacing"/>
    <w:qFormat/>
    <w:rsid w:val="00EA2ACC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Елена Шумкова</cp:lastModifiedBy>
  <cp:revision>2</cp:revision>
  <cp:lastPrinted>2020-10-27T03:30:00Z</cp:lastPrinted>
  <dcterms:created xsi:type="dcterms:W3CDTF">2020-10-27T04:06:00Z</dcterms:created>
  <dcterms:modified xsi:type="dcterms:W3CDTF">2020-10-27T04:06:00Z</dcterms:modified>
</cp:coreProperties>
</file>